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95806" w14:textId="77777777" w:rsidR="00EC3740" w:rsidRPr="008719B1" w:rsidRDefault="00EC3740" w:rsidP="00EC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73E1C18" w14:textId="453667C7" w:rsidR="00FF22CE" w:rsidRDefault="006B0E8E" w:rsidP="006B0E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17.07.2025</w:t>
      </w:r>
    </w:p>
    <w:p w14:paraId="53380CF1" w14:textId="77777777" w:rsidR="006B0E8E" w:rsidRPr="00FF22CE" w:rsidRDefault="006B0E8E" w:rsidP="006B0E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45EE7345" w14:textId="072E6EDA" w:rsidR="006B0E8E" w:rsidRDefault="006B0E8E" w:rsidP="00FF22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0E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6B0E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рупная железнодорожная компания впервые проводит консультации для предпринимателей</w:t>
      </w:r>
    </w:p>
    <w:p w14:paraId="1B5F56B2" w14:textId="77777777" w:rsidR="006B0E8E" w:rsidRPr="006B0E8E" w:rsidRDefault="006B0E8E" w:rsidP="00FF22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0F623F0" w14:textId="7C0461F0" w:rsidR="00FF22CE" w:rsidRPr="00FF22CE" w:rsidRDefault="00FF22CE" w:rsidP="00FF2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22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рамках поддержки малого и среднего бизнеса в Красноярском крае Российские железные дороги (РЖД) совместно с региональным центром «Мой бизнес» запускают новую услугу: теперь по средам с 9:00 до 13:00 в офисе центра «Мой бизнес» работают специалисты РЖД, готовые проконсультировать предпринимателей по вопросам транспортировки грузов и логистики.</w:t>
      </w:r>
    </w:p>
    <w:p w14:paraId="49A19A05" w14:textId="6B481B67" w:rsidR="00FF22CE" w:rsidRPr="00FF22CE" w:rsidRDefault="00FF22CE" w:rsidP="00FF2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22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Эксперты РЖД помогут предпринимателям подобрать оптимальные решения для перевозки грузов, оформить все необходимые документы и организовать транспортировку с учётом индивидуальных потребностей бизнеса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FF22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базовых услуг до международных перевозок и хранения грузов.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77CB046D" w14:textId="3B64A761" w:rsidR="00FF22CE" w:rsidRPr="00FF22CE" w:rsidRDefault="00FF22CE" w:rsidP="00FF2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FF22C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«Сотрудничество с РЖД через центр «Мой бизнес»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FF22C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это возможность для красноярских предпринимателей оптимизировать логистические процессы, сэкономить время и ресурсы, а также расширить рынки сбыта с гарантией безопасности и надежности перевозок»,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FF22C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отметил руководитель регионального центра «Мой бизнес» в Красноярском крае Павел Кириллов.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FF22C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«Мы стремимся создавать максимально комфортные условия для развития бизнеса в регионе, и совместная инициатива с РЖД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FF22C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важный шаг в этом направлении».</w:t>
      </w:r>
    </w:p>
    <w:p w14:paraId="234C0B8A" w14:textId="30F01527" w:rsidR="00FF22CE" w:rsidRPr="00FF22CE" w:rsidRDefault="00FF22CE" w:rsidP="00FF2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22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получения консультаций и дополнительной информации предпринимателям необходимо обратиться в офис центра «Мой бизнес»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или по телефону: 8-800-234-0-124. </w:t>
      </w:r>
    </w:p>
    <w:p w14:paraId="3763724B" w14:textId="77777777" w:rsidR="00FF22CE" w:rsidRPr="00FF22CE" w:rsidRDefault="00FF22CE" w:rsidP="00FF2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E44550" w14:textId="77777777" w:rsidR="00C02143" w:rsidRDefault="00C02143" w:rsidP="00C02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42DD40" w14:textId="2642E25B" w:rsidR="008F13C5" w:rsidRDefault="00DE286A" w:rsidP="00EC37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8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Дополнительная информация для СМИ: + 7 (391) 205-44-32 (доб. 043), пресс-служба центра «Мой бизнес».</w:t>
      </w:r>
    </w:p>
    <w:p w14:paraId="1DF52D6D" w14:textId="77777777" w:rsidR="00C02143" w:rsidRDefault="00C02143" w:rsidP="00493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FCF564" w14:textId="18EFA72B" w:rsidR="005057B5" w:rsidRPr="00EC3740" w:rsidRDefault="005057B5" w:rsidP="00505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057B5" w:rsidRPr="00EC374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B357D" w14:textId="77777777" w:rsidR="000D18BC" w:rsidRDefault="000D18BC" w:rsidP="007153F2">
      <w:pPr>
        <w:spacing w:after="0" w:line="240" w:lineRule="auto"/>
      </w:pPr>
      <w:r>
        <w:separator/>
      </w:r>
    </w:p>
  </w:endnote>
  <w:endnote w:type="continuationSeparator" w:id="0">
    <w:p w14:paraId="6F831A64" w14:textId="77777777" w:rsidR="000D18BC" w:rsidRDefault="000D18BC" w:rsidP="0071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9B3BB" w14:textId="77777777" w:rsidR="000D18BC" w:rsidRDefault="000D18BC" w:rsidP="007153F2">
      <w:pPr>
        <w:spacing w:after="0" w:line="240" w:lineRule="auto"/>
      </w:pPr>
      <w:r>
        <w:separator/>
      </w:r>
    </w:p>
  </w:footnote>
  <w:footnote w:type="continuationSeparator" w:id="0">
    <w:p w14:paraId="69B59983" w14:textId="77777777" w:rsidR="000D18BC" w:rsidRDefault="000D18BC" w:rsidP="0071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5B110" w14:textId="4550AC91" w:rsidR="007153F2" w:rsidRDefault="00B06775" w:rsidP="007153F2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59B74233" wp14:editId="1E134E76">
          <wp:simplePos x="0" y="0"/>
          <wp:positionH relativeFrom="page">
            <wp:align>center</wp:align>
          </wp:positionH>
          <wp:positionV relativeFrom="paragraph">
            <wp:posOffset>41275</wp:posOffset>
          </wp:positionV>
          <wp:extent cx="1539240" cy="608330"/>
          <wp:effectExtent l="0" t="0" r="3810" b="1270"/>
          <wp:wrapSquare wrapText="bothSides"/>
          <wp:docPr id="1036142269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142269" name="Рисунок 10361422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noProof/>
        <w:sz w:val="24"/>
        <w:szCs w:val="24"/>
        <w:lang w:eastAsia="ru-RU"/>
      </w:rPr>
      <w:drawing>
        <wp:anchor distT="0" distB="0" distL="114300" distR="114300" simplePos="0" relativeHeight="251661312" behindDoc="0" locked="0" layoutInCell="1" allowOverlap="1" wp14:anchorId="6FA643E2" wp14:editId="118B0540">
          <wp:simplePos x="0" y="0"/>
          <wp:positionH relativeFrom="margin">
            <wp:posOffset>300990</wp:posOffset>
          </wp:positionH>
          <wp:positionV relativeFrom="paragraph">
            <wp:posOffset>7620</wp:posOffset>
          </wp:positionV>
          <wp:extent cx="971550" cy="725170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029B66B6" wp14:editId="00CE76E6">
          <wp:simplePos x="0" y="0"/>
          <wp:positionH relativeFrom="margin">
            <wp:posOffset>3932555</wp:posOffset>
          </wp:positionH>
          <wp:positionV relativeFrom="paragraph">
            <wp:posOffset>-1905</wp:posOffset>
          </wp:positionV>
          <wp:extent cx="1423035" cy="694690"/>
          <wp:effectExtent l="0" t="0" r="5715" b="0"/>
          <wp:wrapSquare wrapText="bothSides"/>
          <wp:docPr id="29376770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67704" name="Рисунок 29376770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60BC9E" w14:textId="2EDF285E" w:rsidR="007153F2" w:rsidRDefault="007153F2" w:rsidP="007153F2">
    <w:pPr>
      <w:pStyle w:val="a3"/>
    </w:pPr>
  </w:p>
  <w:p w14:paraId="57F97EC5" w14:textId="55993A3A" w:rsidR="007153F2" w:rsidRDefault="007153F2" w:rsidP="007153F2">
    <w:pPr>
      <w:pStyle w:val="a3"/>
    </w:pPr>
  </w:p>
  <w:p w14:paraId="0DF750C1" w14:textId="254FDE68" w:rsidR="007153F2" w:rsidRPr="007153F2" w:rsidRDefault="007153F2" w:rsidP="007153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B7E56"/>
    <w:multiLevelType w:val="multilevel"/>
    <w:tmpl w:val="1A54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C45B0"/>
    <w:multiLevelType w:val="multilevel"/>
    <w:tmpl w:val="80F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B63C22"/>
    <w:multiLevelType w:val="multilevel"/>
    <w:tmpl w:val="367E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1248FA"/>
    <w:multiLevelType w:val="multilevel"/>
    <w:tmpl w:val="C702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FE"/>
    <w:rsid w:val="00001CBC"/>
    <w:rsid w:val="00003AA7"/>
    <w:rsid w:val="00012477"/>
    <w:rsid w:val="000159BE"/>
    <w:rsid w:val="00022E83"/>
    <w:rsid w:val="00035024"/>
    <w:rsid w:val="00037AEE"/>
    <w:rsid w:val="00043F77"/>
    <w:rsid w:val="0004729F"/>
    <w:rsid w:val="00047617"/>
    <w:rsid w:val="0006472C"/>
    <w:rsid w:val="000C17DD"/>
    <w:rsid w:val="000D18BC"/>
    <w:rsid w:val="000D2C1A"/>
    <w:rsid w:val="000E53FE"/>
    <w:rsid w:val="0010384C"/>
    <w:rsid w:val="00104044"/>
    <w:rsid w:val="0011063B"/>
    <w:rsid w:val="00114F7C"/>
    <w:rsid w:val="0011576C"/>
    <w:rsid w:val="001354CC"/>
    <w:rsid w:val="001354D7"/>
    <w:rsid w:val="00147CD6"/>
    <w:rsid w:val="001555EF"/>
    <w:rsid w:val="001673BB"/>
    <w:rsid w:val="00173026"/>
    <w:rsid w:val="00190844"/>
    <w:rsid w:val="00197271"/>
    <w:rsid w:val="0019787A"/>
    <w:rsid w:val="001B7E8F"/>
    <w:rsid w:val="001C31A5"/>
    <w:rsid w:val="001D7471"/>
    <w:rsid w:val="002005B0"/>
    <w:rsid w:val="00210E8D"/>
    <w:rsid w:val="00242420"/>
    <w:rsid w:val="00280D09"/>
    <w:rsid w:val="00284E57"/>
    <w:rsid w:val="002A7540"/>
    <w:rsid w:val="002B2B83"/>
    <w:rsid w:val="002B3EA9"/>
    <w:rsid w:val="002B639D"/>
    <w:rsid w:val="002B69C4"/>
    <w:rsid w:val="002C3BF9"/>
    <w:rsid w:val="002D2F65"/>
    <w:rsid w:val="002F1A48"/>
    <w:rsid w:val="002F4B92"/>
    <w:rsid w:val="00323DFF"/>
    <w:rsid w:val="003321E0"/>
    <w:rsid w:val="003553B3"/>
    <w:rsid w:val="00373C30"/>
    <w:rsid w:val="00377730"/>
    <w:rsid w:val="003E4729"/>
    <w:rsid w:val="00427EC9"/>
    <w:rsid w:val="00431914"/>
    <w:rsid w:val="004454E8"/>
    <w:rsid w:val="00493E9E"/>
    <w:rsid w:val="004A0868"/>
    <w:rsid w:val="004A3FA1"/>
    <w:rsid w:val="004A4549"/>
    <w:rsid w:val="004B5A7C"/>
    <w:rsid w:val="004D34F1"/>
    <w:rsid w:val="004E06F5"/>
    <w:rsid w:val="004F5DB6"/>
    <w:rsid w:val="005057B5"/>
    <w:rsid w:val="005063FA"/>
    <w:rsid w:val="00517DBF"/>
    <w:rsid w:val="005315D2"/>
    <w:rsid w:val="005350BC"/>
    <w:rsid w:val="00555EFE"/>
    <w:rsid w:val="00557D26"/>
    <w:rsid w:val="0056153B"/>
    <w:rsid w:val="00571711"/>
    <w:rsid w:val="0059134F"/>
    <w:rsid w:val="0059729A"/>
    <w:rsid w:val="005A210F"/>
    <w:rsid w:val="005C3E7B"/>
    <w:rsid w:val="005C5247"/>
    <w:rsid w:val="005C79DD"/>
    <w:rsid w:val="005D338F"/>
    <w:rsid w:val="005D49C1"/>
    <w:rsid w:val="00610408"/>
    <w:rsid w:val="006106CA"/>
    <w:rsid w:val="00634305"/>
    <w:rsid w:val="00640334"/>
    <w:rsid w:val="006454E2"/>
    <w:rsid w:val="0065302B"/>
    <w:rsid w:val="00660FBE"/>
    <w:rsid w:val="006703C7"/>
    <w:rsid w:val="0067787E"/>
    <w:rsid w:val="006812DD"/>
    <w:rsid w:val="00692801"/>
    <w:rsid w:val="00696FA2"/>
    <w:rsid w:val="006A0B89"/>
    <w:rsid w:val="006A66C4"/>
    <w:rsid w:val="006A7EAB"/>
    <w:rsid w:val="006B0E8E"/>
    <w:rsid w:val="006B6975"/>
    <w:rsid w:val="006D6611"/>
    <w:rsid w:val="006D665F"/>
    <w:rsid w:val="006E42CE"/>
    <w:rsid w:val="006F1D28"/>
    <w:rsid w:val="006F55C1"/>
    <w:rsid w:val="00703F15"/>
    <w:rsid w:val="007153F2"/>
    <w:rsid w:val="007468E3"/>
    <w:rsid w:val="007702BA"/>
    <w:rsid w:val="00771F95"/>
    <w:rsid w:val="007768D2"/>
    <w:rsid w:val="00781304"/>
    <w:rsid w:val="00796DBA"/>
    <w:rsid w:val="007A3DD1"/>
    <w:rsid w:val="007C740F"/>
    <w:rsid w:val="007E2580"/>
    <w:rsid w:val="007E5530"/>
    <w:rsid w:val="007E7CFB"/>
    <w:rsid w:val="007F78B7"/>
    <w:rsid w:val="00815E6D"/>
    <w:rsid w:val="008206D1"/>
    <w:rsid w:val="0084611A"/>
    <w:rsid w:val="0085155F"/>
    <w:rsid w:val="00866C2D"/>
    <w:rsid w:val="008719B1"/>
    <w:rsid w:val="00891FC1"/>
    <w:rsid w:val="00896797"/>
    <w:rsid w:val="008A0B4F"/>
    <w:rsid w:val="008B0D7B"/>
    <w:rsid w:val="008C7C86"/>
    <w:rsid w:val="008C7ECC"/>
    <w:rsid w:val="008D116B"/>
    <w:rsid w:val="008E3A5F"/>
    <w:rsid w:val="008E4FBF"/>
    <w:rsid w:val="008F13C5"/>
    <w:rsid w:val="008F7377"/>
    <w:rsid w:val="0092270F"/>
    <w:rsid w:val="00930C0A"/>
    <w:rsid w:val="00931401"/>
    <w:rsid w:val="00931B5C"/>
    <w:rsid w:val="0093525F"/>
    <w:rsid w:val="00942F3F"/>
    <w:rsid w:val="00955654"/>
    <w:rsid w:val="00972AEA"/>
    <w:rsid w:val="00984420"/>
    <w:rsid w:val="009A46FC"/>
    <w:rsid w:val="009B00BA"/>
    <w:rsid w:val="009B1AF9"/>
    <w:rsid w:val="009B1D34"/>
    <w:rsid w:val="009B4F68"/>
    <w:rsid w:val="009C1EF1"/>
    <w:rsid w:val="009E09C6"/>
    <w:rsid w:val="009E349C"/>
    <w:rsid w:val="009F259C"/>
    <w:rsid w:val="009F30EB"/>
    <w:rsid w:val="00A14FD2"/>
    <w:rsid w:val="00A27311"/>
    <w:rsid w:val="00A322CF"/>
    <w:rsid w:val="00A437AF"/>
    <w:rsid w:val="00A650CA"/>
    <w:rsid w:val="00A6653B"/>
    <w:rsid w:val="00A80BBB"/>
    <w:rsid w:val="00A832EE"/>
    <w:rsid w:val="00AA0DE2"/>
    <w:rsid w:val="00AA2F17"/>
    <w:rsid w:val="00AA2F79"/>
    <w:rsid w:val="00AA3419"/>
    <w:rsid w:val="00AB6928"/>
    <w:rsid w:val="00AB7AD2"/>
    <w:rsid w:val="00AD40F6"/>
    <w:rsid w:val="00AE2E5F"/>
    <w:rsid w:val="00AE67B5"/>
    <w:rsid w:val="00B0004F"/>
    <w:rsid w:val="00B02F98"/>
    <w:rsid w:val="00B05784"/>
    <w:rsid w:val="00B06030"/>
    <w:rsid w:val="00B06775"/>
    <w:rsid w:val="00B357D8"/>
    <w:rsid w:val="00B370EC"/>
    <w:rsid w:val="00B45EE2"/>
    <w:rsid w:val="00B46C6C"/>
    <w:rsid w:val="00B562CF"/>
    <w:rsid w:val="00BA55DD"/>
    <w:rsid w:val="00BB10F7"/>
    <w:rsid w:val="00BB549F"/>
    <w:rsid w:val="00BB5B8B"/>
    <w:rsid w:val="00BB5DC4"/>
    <w:rsid w:val="00BB7A73"/>
    <w:rsid w:val="00BC6B1E"/>
    <w:rsid w:val="00BD24CD"/>
    <w:rsid w:val="00BD6081"/>
    <w:rsid w:val="00BF4EAF"/>
    <w:rsid w:val="00C0160C"/>
    <w:rsid w:val="00C01F76"/>
    <w:rsid w:val="00C02143"/>
    <w:rsid w:val="00C02561"/>
    <w:rsid w:val="00C066CE"/>
    <w:rsid w:val="00C22167"/>
    <w:rsid w:val="00C52F29"/>
    <w:rsid w:val="00C54541"/>
    <w:rsid w:val="00C5470D"/>
    <w:rsid w:val="00C60B7A"/>
    <w:rsid w:val="00C61A7D"/>
    <w:rsid w:val="00C7263D"/>
    <w:rsid w:val="00C87D89"/>
    <w:rsid w:val="00CA4A73"/>
    <w:rsid w:val="00CA567F"/>
    <w:rsid w:val="00CC3ADA"/>
    <w:rsid w:val="00CE3A69"/>
    <w:rsid w:val="00CE4B71"/>
    <w:rsid w:val="00CF6EF4"/>
    <w:rsid w:val="00D0174F"/>
    <w:rsid w:val="00D02B76"/>
    <w:rsid w:val="00D0566E"/>
    <w:rsid w:val="00D05EBE"/>
    <w:rsid w:val="00D104CC"/>
    <w:rsid w:val="00D1463E"/>
    <w:rsid w:val="00D21E48"/>
    <w:rsid w:val="00D30545"/>
    <w:rsid w:val="00D50127"/>
    <w:rsid w:val="00D576A6"/>
    <w:rsid w:val="00D61B08"/>
    <w:rsid w:val="00D70930"/>
    <w:rsid w:val="00D73BD5"/>
    <w:rsid w:val="00D87D93"/>
    <w:rsid w:val="00D901EA"/>
    <w:rsid w:val="00D930C0"/>
    <w:rsid w:val="00DB0DA2"/>
    <w:rsid w:val="00DB450E"/>
    <w:rsid w:val="00DC3BA8"/>
    <w:rsid w:val="00DE286A"/>
    <w:rsid w:val="00DF5588"/>
    <w:rsid w:val="00E13D7F"/>
    <w:rsid w:val="00E1790D"/>
    <w:rsid w:val="00E313F8"/>
    <w:rsid w:val="00E3581C"/>
    <w:rsid w:val="00E424E9"/>
    <w:rsid w:val="00E474F9"/>
    <w:rsid w:val="00E5797E"/>
    <w:rsid w:val="00E57A5A"/>
    <w:rsid w:val="00E612CA"/>
    <w:rsid w:val="00E62B5C"/>
    <w:rsid w:val="00E73CA7"/>
    <w:rsid w:val="00E91699"/>
    <w:rsid w:val="00E978EE"/>
    <w:rsid w:val="00EB42FB"/>
    <w:rsid w:val="00EC3740"/>
    <w:rsid w:val="00ED09A3"/>
    <w:rsid w:val="00ED29ED"/>
    <w:rsid w:val="00ED3606"/>
    <w:rsid w:val="00EE1974"/>
    <w:rsid w:val="00EE265F"/>
    <w:rsid w:val="00EE58B4"/>
    <w:rsid w:val="00F03D03"/>
    <w:rsid w:val="00F17EFA"/>
    <w:rsid w:val="00F17FBD"/>
    <w:rsid w:val="00F22E5B"/>
    <w:rsid w:val="00F3791C"/>
    <w:rsid w:val="00F40901"/>
    <w:rsid w:val="00F426B5"/>
    <w:rsid w:val="00F447F8"/>
    <w:rsid w:val="00F465A6"/>
    <w:rsid w:val="00F535BD"/>
    <w:rsid w:val="00F55356"/>
    <w:rsid w:val="00F720A6"/>
    <w:rsid w:val="00F931AD"/>
    <w:rsid w:val="00FA508E"/>
    <w:rsid w:val="00FB536D"/>
    <w:rsid w:val="00FC0207"/>
    <w:rsid w:val="00FC6D66"/>
    <w:rsid w:val="00FC7FAC"/>
    <w:rsid w:val="00FD1B3F"/>
    <w:rsid w:val="00FE6748"/>
    <w:rsid w:val="00FF163E"/>
    <w:rsid w:val="00FF22CE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92487"/>
  <w15:chartTrackingRefBased/>
  <w15:docId w15:val="{ED232322-31F6-4C01-9D7A-54819B6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F7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7153F2"/>
  </w:style>
  <w:style w:type="paragraph" w:styleId="a5">
    <w:name w:val="footer"/>
    <w:basedOn w:val="a"/>
    <w:link w:val="a6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7153F2"/>
  </w:style>
  <w:style w:type="character" w:styleId="a7">
    <w:name w:val="Hyperlink"/>
    <w:basedOn w:val="a0"/>
    <w:uiPriority w:val="99"/>
    <w:unhideWhenUsed/>
    <w:rsid w:val="00C01F7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C79DD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6D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57A5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50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0127"/>
    <w:rPr>
      <w:rFonts w:ascii="Segoe UI" w:hAnsi="Segoe UI" w:cs="Segoe UI"/>
      <w:kern w:val="0"/>
      <w:sz w:val="18"/>
      <w:szCs w:val="18"/>
      <w14:ligatures w14:val="none"/>
    </w:rPr>
  </w:style>
  <w:style w:type="character" w:styleId="ac">
    <w:name w:val="Strong"/>
    <w:basedOn w:val="a0"/>
    <w:uiPriority w:val="22"/>
    <w:qFormat/>
    <w:rsid w:val="00AB7AD2"/>
    <w:rPr>
      <w:b/>
      <w:bCs/>
    </w:rPr>
  </w:style>
  <w:style w:type="character" w:styleId="ad">
    <w:name w:val="Emphasis"/>
    <w:basedOn w:val="a0"/>
    <w:uiPriority w:val="20"/>
    <w:qFormat/>
    <w:rsid w:val="00AB7AD2"/>
    <w:rPr>
      <w:i/>
      <w:i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768D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493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Журбина Любовь Андреевна</dc:creator>
  <cp:keywords/>
  <dc:description/>
  <cp:lastModifiedBy>User</cp:lastModifiedBy>
  <cp:revision>8</cp:revision>
  <cp:lastPrinted>2025-06-30T04:04:00Z</cp:lastPrinted>
  <dcterms:created xsi:type="dcterms:W3CDTF">2025-07-10T08:22:00Z</dcterms:created>
  <dcterms:modified xsi:type="dcterms:W3CDTF">2025-07-17T04:14:00Z</dcterms:modified>
</cp:coreProperties>
</file>