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F267" w14:textId="77777777" w:rsidR="00221FDB" w:rsidRDefault="00221FDB" w:rsidP="00221FDB">
      <w:r>
        <w:t xml:space="preserve">5-6 июля 2025 года г.Красноярск встретил спортсменов со всего региона . На центральном стадионе прошли Игры ГТО, посвященные </w:t>
      </w:r>
      <w:proofErr w:type="spellStart"/>
      <w:r>
        <w:t>80-летию</w:t>
      </w:r>
      <w:proofErr w:type="spellEnd"/>
      <w:r>
        <w:t xml:space="preserve"> Победы в Великой Отечественной войне. </w:t>
      </w:r>
    </w:p>
    <w:p w14:paraId="56B4338E" w14:textId="77777777" w:rsidR="00221FDB" w:rsidRDefault="00221FDB" w:rsidP="00221FDB">
      <w:r>
        <w:t xml:space="preserve">Спортсмены состязались в новом формате соревнований комплекса, включающем в себя «Личный рекорд» и «Эстафету ГТО». «Личный рекорд» представлял из себя 3 вида двоеборья, которые предоставлялись атлетам на выбор. Участники команды </w:t>
      </w:r>
      <w:proofErr w:type="spellStart"/>
      <w:r>
        <w:t>Ермаковского</w:t>
      </w:r>
      <w:proofErr w:type="spellEnd"/>
      <w:r>
        <w:t xml:space="preserve"> района закончили первый </w:t>
      </w:r>
      <w:proofErr w:type="spellStart"/>
      <w:r>
        <w:t>соревновательный</w:t>
      </w:r>
      <w:proofErr w:type="spellEnd"/>
      <w:r>
        <w:t xml:space="preserve"> день с ошеломительными результатами. В </w:t>
      </w:r>
      <w:proofErr w:type="spellStart"/>
      <w:r>
        <w:t>номинации</w:t>
      </w:r>
      <w:proofErr w:type="spellEnd"/>
      <w:r>
        <w:t xml:space="preserve"> «Двойная сила» среди мужчин 25-29 лет Бодак Владислав – 1 место, среди женщин 25-29 лет Кринберг Алена – 2 место. В </w:t>
      </w:r>
      <w:proofErr w:type="spellStart"/>
      <w:r>
        <w:t>номинации</w:t>
      </w:r>
      <w:proofErr w:type="spellEnd"/>
      <w:r>
        <w:t xml:space="preserve"> «Гибкость и сила мышц» среди мужчин 30-34 года Иванов Александр – 3 место. В </w:t>
      </w:r>
      <w:proofErr w:type="spellStart"/>
      <w:r>
        <w:t>номинации</w:t>
      </w:r>
      <w:proofErr w:type="spellEnd"/>
      <w:r>
        <w:t xml:space="preserve"> «Скорость и дальность» Бочаров Василий занял 3 место среди мужчин 45-49 лет, Хилько Сергей – 3 место среди мужчин 35-39 лет. Так же в состав команды входили </w:t>
      </w:r>
      <w:proofErr w:type="spellStart"/>
      <w:r>
        <w:t>Чижевская</w:t>
      </w:r>
      <w:proofErr w:type="spellEnd"/>
      <w:r>
        <w:t xml:space="preserve"> Ольга и Шиндак Ольга, участвующие в </w:t>
      </w:r>
      <w:proofErr w:type="spellStart"/>
      <w:r>
        <w:t>номинации</w:t>
      </w:r>
      <w:proofErr w:type="spellEnd"/>
      <w:r>
        <w:t xml:space="preserve"> «Гибкость и сила мышц». </w:t>
      </w:r>
    </w:p>
    <w:p w14:paraId="5A2ABC21" w14:textId="77777777" w:rsidR="00221FDB" w:rsidRDefault="00221FDB" w:rsidP="00221FDB">
      <w:r>
        <w:t xml:space="preserve">Второй </w:t>
      </w:r>
      <w:proofErr w:type="spellStart"/>
      <w:r>
        <w:t>соревновательный</w:t>
      </w:r>
      <w:proofErr w:type="spellEnd"/>
      <w:r>
        <w:t xml:space="preserve"> день стал не менее легок. Команда впервые участвовала в «Эстафете ГТО», включающая в себя поочередное преодоление участниками 50м отрезка с выполнением на нем различным физических упражнений. Прыжки в длину с места, пресс, отжимания, </w:t>
      </w:r>
      <w:proofErr w:type="spellStart"/>
      <w:r>
        <w:t>берпи</w:t>
      </w:r>
      <w:proofErr w:type="spellEnd"/>
      <w:r>
        <w:t xml:space="preserve">. </w:t>
      </w:r>
    </w:p>
    <w:p w14:paraId="34802D42" w14:textId="77777777" w:rsidR="00221FDB" w:rsidRDefault="00221FDB" w:rsidP="00221FDB">
      <w:r>
        <w:t xml:space="preserve">Параллельно с данным мероприятием проводился региональный этап всероссийского марафона спорта и здорового образа жизни «Земля спорта». Участие в нем приняли и наши спортсмены. Бодак Владислав и Кринберг Алена заняли 3 места по нормативам ГТО среди мужчин и женщин и заработали в свою копилку дополнительные грамоту, медаль и памятную статуэтку. </w:t>
      </w:r>
    </w:p>
    <w:p w14:paraId="6D468DB8" w14:textId="34550CB4" w:rsidR="00221FDB" w:rsidRDefault="00221FDB">
      <w:r>
        <w:t>Благодарим всех участников за участие. Желаем продуктивных тренировок и дальнейших побед.</w:t>
      </w:r>
    </w:p>
    <w:sectPr w:rsidR="0022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DB"/>
    <w:rsid w:val="00221FDB"/>
    <w:rsid w:val="003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6A38F"/>
  <w15:chartTrackingRefBased/>
  <w15:docId w15:val="{429098C9-DE76-064F-B9BD-2B509CBE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F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F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F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F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F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F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latblshka97@gmail.com</dc:creator>
  <cp:keywords/>
  <dc:description/>
  <cp:lastModifiedBy>latblshka97@gmail.com</cp:lastModifiedBy>
  <cp:revision>2</cp:revision>
  <dcterms:created xsi:type="dcterms:W3CDTF">2025-07-07T10:02:00Z</dcterms:created>
  <dcterms:modified xsi:type="dcterms:W3CDTF">2025-07-07T10:02:00Z</dcterms:modified>
</cp:coreProperties>
</file>